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C288" w14:textId="544F2043" w:rsidR="00596D08" w:rsidRPr="00A90502" w:rsidRDefault="00A90502" w:rsidP="00A90502">
      <w:pPr>
        <w:ind w:left="99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487592448" behindDoc="0" locked="0" layoutInCell="1" allowOverlap="1" wp14:anchorId="01C6CCEB" wp14:editId="04BE826C">
            <wp:simplePos x="0" y="0"/>
            <wp:positionH relativeFrom="column">
              <wp:posOffset>5600944</wp:posOffset>
            </wp:positionH>
            <wp:positionV relativeFrom="paragraph">
              <wp:posOffset>164661</wp:posOffset>
            </wp:positionV>
            <wp:extent cx="843280" cy="842645"/>
            <wp:effectExtent l="0" t="0" r="0" b="0"/>
            <wp:wrapThrough wrapText="bothSides">
              <wp:wrapPolygon edited="0">
                <wp:start x="11711" y="0"/>
                <wp:lineTo x="2440" y="3418"/>
                <wp:lineTo x="0" y="4883"/>
                <wp:lineTo x="0" y="17580"/>
                <wp:lineTo x="20494" y="17580"/>
                <wp:lineTo x="20982" y="14161"/>
                <wp:lineTo x="19030" y="12208"/>
                <wp:lineTo x="11711" y="7813"/>
                <wp:lineTo x="18054" y="7813"/>
                <wp:lineTo x="20982" y="5372"/>
                <wp:lineTo x="20982" y="0"/>
                <wp:lineTo x="11711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502">
        <w:rPr>
          <w:rFonts w:asciiTheme="minorHAnsi" w:eastAsiaTheme="minorEastAsia" w:hAnsiTheme="minorHAnsi" w:cstheme="minorBidi"/>
          <w:b/>
          <w:bCs/>
          <w:noProof/>
          <w:sz w:val="18"/>
          <w:szCs w:val="18"/>
        </w:rPr>
        <w:drawing>
          <wp:anchor distT="0" distB="0" distL="114300" distR="114300" simplePos="0" relativeHeight="487590400" behindDoc="0" locked="0" layoutInCell="1" allowOverlap="1" wp14:anchorId="427C3943" wp14:editId="0C203889">
            <wp:simplePos x="0" y="0"/>
            <wp:positionH relativeFrom="column">
              <wp:posOffset>-279304</wp:posOffset>
            </wp:positionH>
            <wp:positionV relativeFrom="paragraph">
              <wp:posOffset>-21101</wp:posOffset>
            </wp:positionV>
            <wp:extent cx="889873" cy="909027"/>
            <wp:effectExtent l="0" t="0" r="5715" b="5715"/>
            <wp:wrapNone/>
            <wp:docPr id="7" name="Picture 7" descr="LOGO UNIMAL 2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MAL 202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73" cy="909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502"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>ICoSPOLHUM 2020</w:t>
      </w:r>
    </w:p>
    <w:p w14:paraId="5E4EBD90" w14:textId="4A6B6350" w:rsidR="00596D08" w:rsidRPr="00A90502" w:rsidRDefault="00A90502" w:rsidP="00A90502">
      <w:pPr>
        <w:ind w:left="99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</w:pPr>
      <w:r w:rsidRPr="00A90502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>International Conference on Social Sciences, Politics, and Humanities</w:t>
      </w:r>
    </w:p>
    <w:p w14:paraId="0DCB1535" w14:textId="1465B506" w:rsidR="00596D08" w:rsidRPr="001C232D" w:rsidRDefault="001C232D" w:rsidP="001C232D">
      <w:pPr>
        <w:ind w:left="99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id-ID" w:eastAsia="en-GB"/>
        </w:rPr>
      </w:pPr>
      <w:r w:rsidRPr="001C232D">
        <w:rPr>
          <w:noProof/>
        </w:rPr>
        <w:t>Faculty of Social and Political Sciences</w:t>
      </w:r>
      <w:r>
        <w:rPr>
          <w:noProof/>
        </w:rPr>
        <w:t>-Universitas Malikussaleh</w:t>
      </w:r>
    </w:p>
    <w:p w14:paraId="42F94834" w14:textId="77777777" w:rsidR="00596D08" w:rsidRPr="00A90502" w:rsidRDefault="00596D08" w:rsidP="00A90502">
      <w:pPr>
        <w:ind w:left="990"/>
        <w:jc w:val="center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A9050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Kampus Bukit Indah Jln. Sumatera No. </w:t>
      </w:r>
      <w:r w:rsidRPr="00A9050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9050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Kecamatan Muara Satu Kota Lhokseumawe</w:t>
      </w:r>
    </w:p>
    <w:p w14:paraId="7053C456" w14:textId="6A48CCA4" w:rsidR="00596D08" w:rsidRPr="00A90502" w:rsidRDefault="00596D08" w:rsidP="00A90502">
      <w:pPr>
        <w:ind w:left="9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050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Email : </w:t>
      </w:r>
      <w:r w:rsidR="001C232D">
        <w:rPr>
          <w:rFonts w:ascii="Times New Roman" w:eastAsia="Times New Roman" w:hAnsi="Times New Roman" w:cs="Times New Roman"/>
          <w:sz w:val="20"/>
          <w:szCs w:val="20"/>
        </w:rPr>
        <w:t>icospolhum20</w:t>
      </w:r>
      <w:r w:rsidRPr="00A90502">
        <w:rPr>
          <w:rFonts w:ascii="Times New Roman" w:eastAsia="Times New Roman" w:hAnsi="Times New Roman" w:cs="Times New Roman"/>
          <w:sz w:val="20"/>
          <w:szCs w:val="20"/>
        </w:rPr>
        <w:t xml:space="preserve">@unimal.ac.id </w:t>
      </w:r>
      <w:r w:rsidR="007118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90502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Homepage : </w:t>
      </w:r>
      <w:r w:rsidR="001C232D" w:rsidRPr="001C232D">
        <w:rPr>
          <w:color w:val="0000FF"/>
          <w:sz w:val="20"/>
          <w:szCs w:val="20"/>
          <w:u w:val="single" w:color="0000FF"/>
        </w:rPr>
        <w:t>https://icospolhum.unimal.ac.id/</w:t>
      </w:r>
    </w:p>
    <w:p w14:paraId="58A00217" w14:textId="4FAE93F2" w:rsidR="00596D08" w:rsidRDefault="00596D08" w:rsidP="00A90502">
      <w:pPr>
        <w:ind w:left="9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32AD8BC5" wp14:editId="613F2D02">
                <wp:simplePos x="0" y="0"/>
                <wp:positionH relativeFrom="column">
                  <wp:posOffset>-476250</wp:posOffset>
                </wp:positionH>
                <wp:positionV relativeFrom="paragraph">
                  <wp:posOffset>248920</wp:posOffset>
                </wp:positionV>
                <wp:extent cx="6915785" cy="1270"/>
                <wp:effectExtent l="9525" t="10795" r="18415" b="1651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785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F82E" id="Straight Connector 6" o:spid="_x0000_s1026" style="position:absolute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9.6pt" to="507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" strokeweight="1.5pt"/>
            </w:pict>
          </mc:Fallback>
        </mc:AlternateContent>
      </w:r>
    </w:p>
    <w:p w14:paraId="0311E033" w14:textId="33D2C069" w:rsidR="00860104" w:rsidRDefault="00860104">
      <w:pPr>
        <w:pStyle w:val="BodyText"/>
        <w:ind w:left="110"/>
        <w:rPr>
          <w:rFonts w:ascii="Times New Roman"/>
          <w:sz w:val="20"/>
        </w:rPr>
      </w:pPr>
    </w:p>
    <w:p w14:paraId="5FD2BB39" w14:textId="5F039314" w:rsidR="00860104" w:rsidRPr="008722EC" w:rsidRDefault="00711833" w:rsidP="00341AC7">
      <w:pPr>
        <w:pStyle w:val="BodyText"/>
        <w:spacing w:before="38"/>
        <w:ind w:left="7110"/>
      </w:pPr>
      <w:r w:rsidRPr="008722EC">
        <w:t xml:space="preserve">  </w:t>
      </w:r>
    </w:p>
    <w:p w14:paraId="3130C748" w14:textId="77777777" w:rsidR="00CC7EC8" w:rsidRDefault="00CC7EC8" w:rsidP="00CC7EC8">
      <w:pPr>
        <w:jc w:val="center"/>
        <w:rPr>
          <w:b/>
          <w:bCs/>
          <w:sz w:val="24"/>
          <w:szCs w:val="24"/>
        </w:rPr>
      </w:pPr>
      <w:r w:rsidRPr="00B117A8">
        <w:rPr>
          <w:b/>
          <w:bCs/>
          <w:sz w:val="24"/>
          <w:szCs w:val="24"/>
        </w:rPr>
        <w:t>CONFERENCE RUNDOWN</w:t>
      </w:r>
    </w:p>
    <w:p w14:paraId="3759E1F5" w14:textId="77777777" w:rsidR="00CC7EC8" w:rsidRDefault="00CC7EC8" w:rsidP="00CC7EC8">
      <w:pPr>
        <w:jc w:val="both"/>
        <w:rPr>
          <w:b/>
          <w:bCs/>
          <w:sz w:val="24"/>
          <w:szCs w:val="24"/>
        </w:rPr>
      </w:pPr>
    </w:p>
    <w:p w14:paraId="0E3E54D1" w14:textId="77777777" w:rsidR="00CC7EC8" w:rsidRDefault="00CC7EC8" w:rsidP="00CC7EC8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551"/>
        <w:gridCol w:w="1774"/>
        <w:gridCol w:w="1664"/>
        <w:gridCol w:w="1558"/>
        <w:gridCol w:w="1551"/>
        <w:gridCol w:w="1390"/>
      </w:tblGrid>
      <w:tr w:rsidR="00900DDB" w14:paraId="06BF748B" w14:textId="77777777" w:rsidTr="00900DDB">
        <w:tc>
          <w:tcPr>
            <w:tcW w:w="1551" w:type="dxa"/>
            <w:vAlign w:val="center"/>
          </w:tcPr>
          <w:p w14:paraId="08487D1E" w14:textId="77777777" w:rsidR="00CC7EC8" w:rsidRDefault="00CC7EC8" w:rsidP="00A026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Day/Date</w:t>
            </w:r>
          </w:p>
        </w:tc>
        <w:tc>
          <w:tcPr>
            <w:tcW w:w="1774" w:type="dxa"/>
            <w:vAlign w:val="center"/>
          </w:tcPr>
          <w:p w14:paraId="5FF49B4C" w14:textId="77777777" w:rsidR="00CC7EC8" w:rsidRDefault="00CC7EC8" w:rsidP="00A026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  <w:p w14:paraId="45F6A3AD" w14:textId="77777777" w:rsidR="00CC7EC8" w:rsidRDefault="00CC7EC8" w:rsidP="00A026E0">
            <w:pPr>
              <w:rPr>
                <w:b/>
                <w:bCs/>
                <w:sz w:val="24"/>
                <w:szCs w:val="24"/>
              </w:rPr>
            </w:pPr>
            <w:r w:rsidRPr="00785B9F">
              <w:rPr>
                <w:b/>
                <w:bCs/>
                <w:sz w:val="24"/>
                <w:szCs w:val="24"/>
              </w:rPr>
              <w:t>WIB*</w:t>
            </w:r>
            <w:r w:rsidRPr="00785B9F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64" w:type="dxa"/>
            <w:vAlign w:val="center"/>
          </w:tcPr>
          <w:p w14:paraId="21F2015C" w14:textId="77777777" w:rsidR="00CC7EC8" w:rsidRDefault="00CC7EC8" w:rsidP="00A026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558" w:type="dxa"/>
            <w:vAlign w:val="center"/>
          </w:tcPr>
          <w:p w14:paraId="5C2AF445" w14:textId="77777777" w:rsidR="00CC7EC8" w:rsidRDefault="00CC7EC8" w:rsidP="00A026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551" w:type="dxa"/>
            <w:vAlign w:val="center"/>
          </w:tcPr>
          <w:p w14:paraId="76E9F0B3" w14:textId="77777777" w:rsidR="00CC7EC8" w:rsidRDefault="00CC7EC8" w:rsidP="00A026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Person-in-Duty</w:t>
            </w:r>
          </w:p>
        </w:tc>
        <w:tc>
          <w:tcPr>
            <w:tcW w:w="1390" w:type="dxa"/>
          </w:tcPr>
          <w:p w14:paraId="07C409FA" w14:textId="77777777" w:rsidR="00CC7EC8" w:rsidRDefault="00CC7EC8" w:rsidP="00A026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Moderator</w:t>
            </w:r>
          </w:p>
        </w:tc>
      </w:tr>
      <w:tr w:rsidR="00900DDB" w14:paraId="1A225617" w14:textId="77777777" w:rsidTr="00900DDB">
        <w:tc>
          <w:tcPr>
            <w:tcW w:w="1551" w:type="dxa"/>
            <w:vMerge w:val="restart"/>
            <w:vAlign w:val="center"/>
          </w:tcPr>
          <w:p w14:paraId="79E6BF3A" w14:textId="77777777" w:rsidR="00CC7EC8" w:rsidRPr="00B117A8" w:rsidRDefault="00CC7EC8" w:rsidP="00A026E0">
            <w:pPr>
              <w:rPr>
                <w:sz w:val="24"/>
                <w:szCs w:val="24"/>
              </w:rPr>
            </w:pPr>
            <w:r w:rsidRPr="00B117A8">
              <w:rPr>
                <w:sz w:val="24"/>
                <w:szCs w:val="24"/>
              </w:rPr>
              <w:t>Wednesday</w:t>
            </w:r>
            <w:r>
              <w:rPr>
                <w:sz w:val="24"/>
                <w:szCs w:val="24"/>
              </w:rPr>
              <w:t xml:space="preserve">, </w:t>
            </w:r>
            <w:r w:rsidRPr="00B117A8">
              <w:rPr>
                <w:sz w:val="24"/>
                <w:szCs w:val="24"/>
              </w:rPr>
              <w:t>04/11/2020</w:t>
            </w:r>
          </w:p>
        </w:tc>
        <w:tc>
          <w:tcPr>
            <w:tcW w:w="1774" w:type="dxa"/>
          </w:tcPr>
          <w:p w14:paraId="2442FFE5" w14:textId="58F2597D" w:rsidR="00CC7EC8" w:rsidRPr="00B117A8" w:rsidRDefault="00CC7EC8" w:rsidP="00A026E0">
            <w:pPr>
              <w:rPr>
                <w:sz w:val="28"/>
                <w:szCs w:val="28"/>
              </w:rPr>
            </w:pPr>
            <w:r w:rsidRPr="00B117A8">
              <w:rPr>
                <w:sz w:val="24"/>
                <w:szCs w:val="24"/>
              </w:rPr>
              <w:t>09.</w:t>
            </w:r>
            <w:r w:rsidR="00F02B91">
              <w:rPr>
                <w:sz w:val="24"/>
                <w:szCs w:val="24"/>
              </w:rPr>
              <w:t>3</w:t>
            </w:r>
            <w:r w:rsidRPr="00B117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- 09.</w:t>
            </w:r>
            <w:r w:rsidR="00F02B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14:paraId="395FB65B" w14:textId="77777777" w:rsidR="00CC7EC8" w:rsidRPr="00B117A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Ceremony</w:t>
            </w:r>
          </w:p>
        </w:tc>
        <w:tc>
          <w:tcPr>
            <w:tcW w:w="1558" w:type="dxa"/>
            <w:vMerge w:val="restart"/>
            <w:vAlign w:val="center"/>
          </w:tcPr>
          <w:p w14:paraId="27E38372" w14:textId="77777777" w:rsidR="00CC7EC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Room</w:t>
            </w:r>
          </w:p>
          <w:p w14:paraId="5E3683B4" w14:textId="77777777" w:rsidR="00CC7EC8" w:rsidRPr="00B117A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(link will be announced close to the event)</w:t>
            </w:r>
          </w:p>
        </w:tc>
        <w:tc>
          <w:tcPr>
            <w:tcW w:w="1551" w:type="dxa"/>
            <w:vAlign w:val="center"/>
          </w:tcPr>
          <w:p w14:paraId="6C6781AE" w14:textId="77777777" w:rsidR="00CC7EC8" w:rsidRPr="00B117A8" w:rsidRDefault="00CC7EC8" w:rsidP="00A02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Rizal, ST, MT</w:t>
            </w:r>
          </w:p>
        </w:tc>
        <w:tc>
          <w:tcPr>
            <w:tcW w:w="1390" w:type="dxa"/>
            <w:vMerge w:val="restart"/>
            <w:vAlign w:val="center"/>
          </w:tcPr>
          <w:p w14:paraId="59E6E2A0" w14:textId="77777777" w:rsidR="00CC7EC8" w:rsidRDefault="00CC7EC8" w:rsidP="00A026E0">
            <w:pPr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Teuku Kemal Fasya, S.Ag, M.A</w:t>
            </w:r>
          </w:p>
          <w:p w14:paraId="0990FC0E" w14:textId="77777777" w:rsidR="00CC7EC8" w:rsidRDefault="00CC7EC8" w:rsidP="00A026E0">
            <w:pPr>
              <w:jc w:val="left"/>
              <w:rPr>
                <w:sz w:val="24"/>
                <w:szCs w:val="24"/>
              </w:rPr>
            </w:pPr>
          </w:p>
        </w:tc>
      </w:tr>
      <w:tr w:rsidR="00900DDB" w14:paraId="1F9D6A8A" w14:textId="77777777" w:rsidTr="00900DDB">
        <w:tc>
          <w:tcPr>
            <w:tcW w:w="1551" w:type="dxa"/>
            <w:vMerge/>
          </w:tcPr>
          <w:p w14:paraId="324D8241" w14:textId="77777777" w:rsidR="00CC7EC8" w:rsidRPr="00B117A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628ABF8B" w14:textId="31F657EB" w:rsidR="00CC7EC8" w:rsidRPr="00B117A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F02B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900DDB">
              <w:rPr>
                <w:sz w:val="24"/>
                <w:szCs w:val="24"/>
              </w:rPr>
              <w:t xml:space="preserve"> </w:t>
            </w:r>
            <w:r w:rsidR="00F02B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02B91"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14:paraId="7FE31FB8" w14:textId="77777777" w:rsidR="00CC7EC8" w:rsidRPr="00B117A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 Discussion</w:t>
            </w:r>
          </w:p>
        </w:tc>
        <w:tc>
          <w:tcPr>
            <w:tcW w:w="1558" w:type="dxa"/>
            <w:vMerge/>
          </w:tcPr>
          <w:p w14:paraId="4744C915" w14:textId="77777777" w:rsidR="00CC7EC8" w:rsidRPr="00B117A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34E3128E" w14:textId="77777777" w:rsidR="00CC7EC8" w:rsidRPr="00B117A8" w:rsidRDefault="00CC7EC8" w:rsidP="00A026E0">
            <w:pPr>
              <w:jc w:val="left"/>
              <w:rPr>
                <w:sz w:val="24"/>
                <w:szCs w:val="24"/>
              </w:rPr>
            </w:pPr>
            <w:r w:rsidRPr="000A0299">
              <w:rPr>
                <w:rFonts w:cs="Calibri"/>
                <w:sz w:val="24"/>
                <w:szCs w:val="24"/>
              </w:rPr>
              <w:t>Prof Hermin Indah Wahyuni</w:t>
            </w:r>
          </w:p>
        </w:tc>
        <w:tc>
          <w:tcPr>
            <w:tcW w:w="1390" w:type="dxa"/>
            <w:vMerge/>
          </w:tcPr>
          <w:p w14:paraId="064BA8F5" w14:textId="77777777" w:rsidR="00CC7EC8" w:rsidRPr="000A0299" w:rsidRDefault="00CC7EC8" w:rsidP="00A026E0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900DDB" w14:paraId="6AD1C403" w14:textId="77777777" w:rsidTr="00900DDB">
        <w:tc>
          <w:tcPr>
            <w:tcW w:w="1551" w:type="dxa"/>
            <w:vMerge/>
          </w:tcPr>
          <w:p w14:paraId="750CF810" w14:textId="77777777" w:rsidR="00CC7EC8" w:rsidRPr="00B117A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0D95660B" w14:textId="292C3864" w:rsidR="00CC7EC8" w:rsidRPr="00B117A8" w:rsidRDefault="00F02B91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900DDB">
              <w:rPr>
                <w:sz w:val="24"/>
                <w:szCs w:val="24"/>
              </w:rPr>
              <w:t xml:space="preserve"> </w:t>
            </w:r>
            <w:r w:rsidR="00CC7EC8">
              <w:rPr>
                <w:sz w:val="24"/>
                <w:szCs w:val="24"/>
              </w:rPr>
              <w:t>- 10.</w:t>
            </w:r>
            <w:r>
              <w:rPr>
                <w:sz w:val="24"/>
                <w:szCs w:val="24"/>
              </w:rPr>
              <w:t>3</w:t>
            </w:r>
            <w:r w:rsidR="00CC7EC8">
              <w:rPr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14:paraId="37785A96" w14:textId="77777777" w:rsidR="00CC7EC8" w:rsidRPr="00B117A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 Discussion</w:t>
            </w:r>
          </w:p>
        </w:tc>
        <w:tc>
          <w:tcPr>
            <w:tcW w:w="1558" w:type="dxa"/>
            <w:vMerge/>
          </w:tcPr>
          <w:p w14:paraId="1F37F4E0" w14:textId="77777777" w:rsidR="00CC7EC8" w:rsidRPr="00B117A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0B9FAAF" w14:textId="77777777" w:rsidR="00CC7EC8" w:rsidRPr="00B117A8" w:rsidRDefault="00CC7EC8" w:rsidP="00A026E0">
            <w:pPr>
              <w:jc w:val="left"/>
              <w:rPr>
                <w:sz w:val="24"/>
                <w:szCs w:val="24"/>
              </w:rPr>
            </w:pPr>
            <w:r w:rsidRPr="00961BF8">
              <w:rPr>
                <w:rFonts w:cs="Calibri"/>
                <w:sz w:val="24"/>
                <w:szCs w:val="24"/>
              </w:rPr>
              <w:t>Assoc. Prof Dr. Yusliza Mohd. Yusoff</w:t>
            </w:r>
          </w:p>
        </w:tc>
        <w:tc>
          <w:tcPr>
            <w:tcW w:w="1390" w:type="dxa"/>
            <w:vMerge/>
          </w:tcPr>
          <w:p w14:paraId="39D2E617" w14:textId="77777777" w:rsidR="00CC7EC8" w:rsidRPr="00961BF8" w:rsidRDefault="00CC7EC8" w:rsidP="00A026E0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900DDB" w14:paraId="41291615" w14:textId="77777777" w:rsidTr="00900DDB">
        <w:tc>
          <w:tcPr>
            <w:tcW w:w="1551" w:type="dxa"/>
            <w:vMerge/>
          </w:tcPr>
          <w:p w14:paraId="0C59A81F" w14:textId="77777777" w:rsidR="00CC7EC8" w:rsidRPr="00B117A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669358A5" w14:textId="7BE9BA5D" w:rsidR="00CC7EC8" w:rsidRPr="00B117A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02B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900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="00F02B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F02B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14:paraId="3DBC924D" w14:textId="77777777" w:rsidR="00CC7EC8" w:rsidRPr="00B117A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 Discussion</w:t>
            </w:r>
          </w:p>
        </w:tc>
        <w:tc>
          <w:tcPr>
            <w:tcW w:w="1558" w:type="dxa"/>
            <w:vMerge/>
          </w:tcPr>
          <w:p w14:paraId="06455E15" w14:textId="77777777" w:rsidR="00CC7EC8" w:rsidRPr="00B117A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2E36F165" w14:textId="77777777" w:rsidR="00CC7EC8" w:rsidRPr="00B117A8" w:rsidRDefault="00CC7EC8" w:rsidP="00A026E0">
            <w:pPr>
              <w:jc w:val="left"/>
              <w:rPr>
                <w:sz w:val="24"/>
                <w:szCs w:val="24"/>
              </w:rPr>
            </w:pPr>
            <w:r w:rsidRPr="00961BF8">
              <w:rPr>
                <w:rFonts w:cs="Calibri"/>
                <w:sz w:val="24"/>
                <w:szCs w:val="24"/>
              </w:rPr>
              <w:t>Prof. Peter Charles Taylor</w:t>
            </w:r>
          </w:p>
        </w:tc>
        <w:tc>
          <w:tcPr>
            <w:tcW w:w="1390" w:type="dxa"/>
            <w:vMerge/>
          </w:tcPr>
          <w:p w14:paraId="0CD77827" w14:textId="77777777" w:rsidR="00CC7EC8" w:rsidRPr="00961BF8" w:rsidRDefault="00CC7EC8" w:rsidP="00A026E0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900DDB" w14:paraId="11BDA1BC" w14:textId="77777777" w:rsidTr="00900DDB">
        <w:tc>
          <w:tcPr>
            <w:tcW w:w="1551" w:type="dxa"/>
            <w:vMerge/>
          </w:tcPr>
          <w:p w14:paraId="6040FA05" w14:textId="77777777" w:rsidR="00CC7EC8" w:rsidRPr="00B117A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37C47C37" w14:textId="264C67F6" w:rsidR="00CC7EC8" w:rsidRPr="00B117A8" w:rsidRDefault="00F02B91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  <w:r w:rsidR="00900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CC7EC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1.</w:t>
            </w:r>
            <w:r w:rsidR="00283FBE">
              <w:rPr>
                <w:sz w:val="24"/>
                <w:szCs w:val="24"/>
              </w:rPr>
              <w:t>1</w:t>
            </w:r>
            <w:r w:rsidR="00CC7EC8">
              <w:rPr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14:paraId="07DE2120" w14:textId="77777777" w:rsidR="00CC7EC8" w:rsidRPr="00B117A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 Discussion</w:t>
            </w:r>
          </w:p>
        </w:tc>
        <w:tc>
          <w:tcPr>
            <w:tcW w:w="1558" w:type="dxa"/>
            <w:vMerge/>
          </w:tcPr>
          <w:p w14:paraId="6FA9859D" w14:textId="77777777" w:rsidR="00CC7EC8" w:rsidRPr="00B117A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577D2B1" w14:textId="77777777" w:rsidR="00CC7EC8" w:rsidRPr="00B117A8" w:rsidRDefault="00CC7EC8" w:rsidP="00A026E0">
            <w:pPr>
              <w:jc w:val="left"/>
              <w:rPr>
                <w:sz w:val="24"/>
                <w:szCs w:val="24"/>
              </w:rPr>
            </w:pPr>
            <w:r w:rsidRPr="00961BF8">
              <w:rPr>
                <w:rFonts w:cs="Calibri"/>
                <w:sz w:val="24"/>
                <w:szCs w:val="24"/>
              </w:rPr>
              <w:t>Prof. Dr. Shamsuddin L. Taya</w:t>
            </w:r>
          </w:p>
        </w:tc>
        <w:tc>
          <w:tcPr>
            <w:tcW w:w="1390" w:type="dxa"/>
            <w:vMerge/>
          </w:tcPr>
          <w:p w14:paraId="70DAB779" w14:textId="77777777" w:rsidR="00CC7EC8" w:rsidRPr="00961BF8" w:rsidRDefault="00CC7EC8" w:rsidP="00A026E0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900DDB" w14:paraId="5A39ED14" w14:textId="77777777" w:rsidTr="00900DDB">
        <w:trPr>
          <w:trHeight w:val="953"/>
        </w:trPr>
        <w:tc>
          <w:tcPr>
            <w:tcW w:w="1551" w:type="dxa"/>
            <w:vMerge/>
          </w:tcPr>
          <w:p w14:paraId="32F257AE" w14:textId="77777777" w:rsidR="00CC7EC8" w:rsidRPr="00B117A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161A7266" w14:textId="1CEB7AB3" w:rsidR="00CC7EC8" w:rsidRPr="00B117A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B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02B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900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="00F02B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02B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14:paraId="0FA371C6" w14:textId="77777777" w:rsidR="00CC7EC8" w:rsidRPr="00B117A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 Discussion</w:t>
            </w:r>
          </w:p>
        </w:tc>
        <w:tc>
          <w:tcPr>
            <w:tcW w:w="1558" w:type="dxa"/>
            <w:vMerge/>
          </w:tcPr>
          <w:p w14:paraId="0C506DAF" w14:textId="77777777" w:rsidR="00CC7EC8" w:rsidRPr="00B117A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48C8142" w14:textId="77777777" w:rsidR="00CC7EC8" w:rsidRPr="00B117A8" w:rsidRDefault="00CC7EC8" w:rsidP="00A026E0">
            <w:pPr>
              <w:jc w:val="left"/>
              <w:rPr>
                <w:sz w:val="24"/>
                <w:szCs w:val="24"/>
              </w:rPr>
            </w:pPr>
            <w:r w:rsidRPr="00961BF8">
              <w:rPr>
                <w:rFonts w:cs="Calibri"/>
                <w:sz w:val="24"/>
                <w:szCs w:val="24"/>
              </w:rPr>
              <w:t>Assoc. Prof. John McCharty</w:t>
            </w:r>
          </w:p>
        </w:tc>
        <w:tc>
          <w:tcPr>
            <w:tcW w:w="1390" w:type="dxa"/>
            <w:vMerge/>
          </w:tcPr>
          <w:p w14:paraId="1D477AAC" w14:textId="77777777" w:rsidR="00CC7EC8" w:rsidRPr="00961BF8" w:rsidRDefault="00CC7EC8" w:rsidP="00A026E0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900DDB" w14:paraId="175039F8" w14:textId="77777777" w:rsidTr="00900DDB">
        <w:tc>
          <w:tcPr>
            <w:tcW w:w="1551" w:type="dxa"/>
            <w:vMerge/>
          </w:tcPr>
          <w:p w14:paraId="7B48F4E0" w14:textId="77777777" w:rsidR="00CC7EC8" w:rsidRPr="00B117A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38E722B2" w14:textId="28E674A9" w:rsidR="00CC7EC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B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02B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</w:t>
            </w:r>
            <w:r w:rsidR="00F02B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F02B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14:paraId="162AE11B" w14:textId="77777777" w:rsidR="00CC7EC8" w:rsidRPr="00B117A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 with Keynote Speakers</w:t>
            </w:r>
          </w:p>
        </w:tc>
        <w:tc>
          <w:tcPr>
            <w:tcW w:w="1558" w:type="dxa"/>
            <w:vMerge/>
          </w:tcPr>
          <w:p w14:paraId="060A8581" w14:textId="77777777" w:rsidR="00CC7EC8" w:rsidRPr="00B117A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CB05E48" w14:textId="77777777" w:rsidR="00CC7EC8" w:rsidRPr="00B117A8" w:rsidRDefault="00CC7EC8" w:rsidP="00A02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Keynote Speakers</w:t>
            </w:r>
          </w:p>
        </w:tc>
        <w:tc>
          <w:tcPr>
            <w:tcW w:w="1390" w:type="dxa"/>
            <w:vMerge/>
          </w:tcPr>
          <w:p w14:paraId="751DE7BD" w14:textId="77777777" w:rsidR="00CC7EC8" w:rsidRDefault="00CC7EC8" w:rsidP="00A026E0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CC7EC8" w14:paraId="2695D25F" w14:textId="77777777" w:rsidTr="00900DDB">
        <w:tc>
          <w:tcPr>
            <w:tcW w:w="1551" w:type="dxa"/>
            <w:vMerge w:val="restart"/>
            <w:vAlign w:val="center"/>
          </w:tcPr>
          <w:p w14:paraId="7BCC9FC1" w14:textId="77777777" w:rsidR="00CC7EC8" w:rsidRPr="00B117A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05/11/2020</w:t>
            </w:r>
          </w:p>
        </w:tc>
        <w:tc>
          <w:tcPr>
            <w:tcW w:w="1774" w:type="dxa"/>
            <w:vMerge w:val="restart"/>
            <w:vAlign w:val="center"/>
          </w:tcPr>
          <w:p w14:paraId="7419A5F2" w14:textId="77777777" w:rsidR="00CC7EC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12.00</w:t>
            </w:r>
          </w:p>
        </w:tc>
        <w:tc>
          <w:tcPr>
            <w:tcW w:w="1664" w:type="dxa"/>
            <w:vMerge w:val="restart"/>
            <w:vAlign w:val="center"/>
          </w:tcPr>
          <w:p w14:paraId="1700386B" w14:textId="77777777" w:rsidR="00CC7EC8" w:rsidRDefault="00CC7EC8" w:rsidP="00A0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Presentation</w:t>
            </w:r>
          </w:p>
        </w:tc>
        <w:tc>
          <w:tcPr>
            <w:tcW w:w="1558" w:type="dxa"/>
            <w:vAlign w:val="center"/>
          </w:tcPr>
          <w:p w14:paraId="7E810BF4" w14:textId="77777777" w:rsidR="00CC7EC8" w:rsidRPr="00B117A8" w:rsidRDefault="00CC7EC8" w:rsidP="0090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Room (SOS 1)</w:t>
            </w:r>
          </w:p>
        </w:tc>
        <w:tc>
          <w:tcPr>
            <w:tcW w:w="1551" w:type="dxa"/>
            <w:vAlign w:val="center"/>
          </w:tcPr>
          <w:p w14:paraId="37B47A7D" w14:textId="77777777" w:rsidR="00CC7EC8" w:rsidRPr="00B117A8" w:rsidRDefault="00CC7EC8" w:rsidP="00A02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Presenters of Social Group</w:t>
            </w:r>
          </w:p>
        </w:tc>
        <w:tc>
          <w:tcPr>
            <w:tcW w:w="1390" w:type="dxa"/>
          </w:tcPr>
          <w:p w14:paraId="21CBE827" w14:textId="77777777" w:rsidR="00CC7EC8" w:rsidRPr="00B117A8" w:rsidRDefault="00CC7EC8" w:rsidP="00A02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 Fitri, S.Sos, M.A</w:t>
            </w:r>
          </w:p>
        </w:tc>
      </w:tr>
      <w:tr w:rsidR="00CC7EC8" w14:paraId="03FFF941" w14:textId="77777777" w:rsidTr="00900DDB">
        <w:tc>
          <w:tcPr>
            <w:tcW w:w="1551" w:type="dxa"/>
            <w:vMerge/>
          </w:tcPr>
          <w:p w14:paraId="5CB454CF" w14:textId="77777777" w:rsidR="00CC7EC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0D268249" w14:textId="77777777" w:rsidR="00CC7EC8" w:rsidRDefault="00CC7EC8" w:rsidP="00A026E0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14:paraId="1960F261" w14:textId="77777777" w:rsidR="00CC7EC8" w:rsidRDefault="00CC7EC8" w:rsidP="00A026E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73F2E22" w14:textId="4F84B872" w:rsidR="00CC7EC8" w:rsidRDefault="00CC7EC8" w:rsidP="0090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Room (SOS </w:t>
            </w:r>
            <w:r w:rsidR="00900D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1" w:type="dxa"/>
            <w:vAlign w:val="center"/>
          </w:tcPr>
          <w:p w14:paraId="0DD99F5A" w14:textId="77777777" w:rsidR="00CC7EC8" w:rsidRDefault="00CC7EC8" w:rsidP="00A02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Presenters of Social Group</w:t>
            </w:r>
          </w:p>
        </w:tc>
        <w:tc>
          <w:tcPr>
            <w:tcW w:w="1390" w:type="dxa"/>
          </w:tcPr>
          <w:p w14:paraId="70C300BB" w14:textId="77777777" w:rsidR="00CC7EC8" w:rsidRDefault="00CC7EC8" w:rsidP="00A026E0">
            <w:pPr>
              <w:jc w:val="left"/>
              <w:rPr>
                <w:sz w:val="24"/>
                <w:szCs w:val="24"/>
              </w:rPr>
            </w:pPr>
            <w:r w:rsidRPr="00961BF8">
              <w:rPr>
                <w:rFonts w:cs="Calibri"/>
                <w:sz w:val="24"/>
                <w:szCs w:val="24"/>
              </w:rPr>
              <w:t>Abdullah Achyar Nasution, M.Si</w:t>
            </w:r>
          </w:p>
        </w:tc>
      </w:tr>
      <w:tr w:rsidR="00CC7EC8" w14:paraId="68E20CA8" w14:textId="77777777" w:rsidTr="00900DDB">
        <w:tc>
          <w:tcPr>
            <w:tcW w:w="1551" w:type="dxa"/>
            <w:vMerge/>
          </w:tcPr>
          <w:p w14:paraId="0E09D4B6" w14:textId="77777777" w:rsidR="00CC7EC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2A31F008" w14:textId="77777777" w:rsidR="00CC7EC8" w:rsidRDefault="00CC7EC8" w:rsidP="00A026E0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14:paraId="58D2394C" w14:textId="77777777" w:rsidR="00CC7EC8" w:rsidRDefault="00CC7EC8" w:rsidP="00A026E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3ED0303" w14:textId="77777777" w:rsidR="00CC7EC8" w:rsidRDefault="00CC7EC8" w:rsidP="0090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Room (POL)</w:t>
            </w:r>
          </w:p>
        </w:tc>
        <w:tc>
          <w:tcPr>
            <w:tcW w:w="1551" w:type="dxa"/>
            <w:vAlign w:val="center"/>
          </w:tcPr>
          <w:p w14:paraId="06993ADF" w14:textId="77777777" w:rsidR="00CC7EC8" w:rsidRDefault="00CC7EC8" w:rsidP="00A02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Presenters of Politics Group</w:t>
            </w:r>
          </w:p>
        </w:tc>
        <w:tc>
          <w:tcPr>
            <w:tcW w:w="1390" w:type="dxa"/>
          </w:tcPr>
          <w:p w14:paraId="3F743A01" w14:textId="77777777" w:rsidR="00CC7EC8" w:rsidRDefault="00CC7EC8" w:rsidP="00A026E0">
            <w:pPr>
              <w:jc w:val="left"/>
              <w:rPr>
                <w:sz w:val="24"/>
                <w:szCs w:val="24"/>
              </w:rPr>
            </w:pPr>
            <w:r w:rsidRPr="00961BF8">
              <w:rPr>
                <w:rFonts w:cs="Calibri"/>
                <w:sz w:val="24"/>
                <w:szCs w:val="24"/>
              </w:rPr>
              <w:t>Bobby Rahman, M.Si</w:t>
            </w:r>
          </w:p>
        </w:tc>
      </w:tr>
      <w:tr w:rsidR="00CC7EC8" w14:paraId="61D82540" w14:textId="77777777" w:rsidTr="00900DDB">
        <w:tc>
          <w:tcPr>
            <w:tcW w:w="1551" w:type="dxa"/>
            <w:vMerge/>
          </w:tcPr>
          <w:p w14:paraId="430C7022" w14:textId="77777777" w:rsidR="00CC7EC8" w:rsidRDefault="00CC7EC8" w:rsidP="00A0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4F369FCB" w14:textId="77777777" w:rsidR="00CC7EC8" w:rsidRDefault="00CC7EC8" w:rsidP="00A026E0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14:paraId="7D9D079C" w14:textId="77777777" w:rsidR="00CC7EC8" w:rsidRDefault="00CC7EC8" w:rsidP="00A026E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C39D5D9" w14:textId="77777777" w:rsidR="00CC7EC8" w:rsidRDefault="00CC7EC8" w:rsidP="0090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Room (HUM)</w:t>
            </w:r>
          </w:p>
        </w:tc>
        <w:tc>
          <w:tcPr>
            <w:tcW w:w="1551" w:type="dxa"/>
            <w:vAlign w:val="center"/>
          </w:tcPr>
          <w:p w14:paraId="21CDA825" w14:textId="77777777" w:rsidR="00CC7EC8" w:rsidRDefault="00CC7EC8" w:rsidP="00A02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Presenters of Humanity Group</w:t>
            </w:r>
          </w:p>
        </w:tc>
        <w:tc>
          <w:tcPr>
            <w:tcW w:w="1390" w:type="dxa"/>
          </w:tcPr>
          <w:p w14:paraId="69B863C3" w14:textId="77777777" w:rsidR="00CC7EC8" w:rsidRDefault="00CC7EC8" w:rsidP="00A026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Saifullah, S.Pd, M.A</w:t>
            </w:r>
          </w:p>
        </w:tc>
      </w:tr>
    </w:tbl>
    <w:p w14:paraId="3C19FA4B" w14:textId="77777777" w:rsidR="00CC7EC8" w:rsidRPr="00B117A8" w:rsidRDefault="00CC7EC8" w:rsidP="00CC7EC8">
      <w:pPr>
        <w:jc w:val="both"/>
        <w:rPr>
          <w:b/>
          <w:bCs/>
          <w:sz w:val="24"/>
          <w:szCs w:val="24"/>
        </w:rPr>
      </w:pPr>
    </w:p>
    <w:p w14:paraId="4BA3D441" w14:textId="77777777" w:rsidR="00CC7EC8" w:rsidRPr="00CF650E" w:rsidRDefault="00CC7EC8" w:rsidP="00CC7EC8">
      <w:pPr>
        <w:jc w:val="both"/>
      </w:pPr>
      <w:r w:rsidRPr="00785B9F">
        <w:rPr>
          <w:b/>
          <w:bCs/>
          <w:sz w:val="24"/>
          <w:szCs w:val="24"/>
        </w:rPr>
        <w:t>WIB*</w:t>
      </w:r>
      <w:r w:rsidRPr="00785B9F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  <w:sz w:val="24"/>
          <w:szCs w:val="24"/>
        </w:rPr>
        <w:t xml:space="preserve"> : WEST INDONESIA TIME (zone)</w:t>
      </w:r>
    </w:p>
    <w:p w14:paraId="6712A69D" w14:textId="77777777" w:rsidR="00CC7EC8" w:rsidRDefault="00CC7EC8" w:rsidP="00CC7EC8">
      <w:pPr>
        <w:jc w:val="both"/>
      </w:pPr>
    </w:p>
    <w:p w14:paraId="66E6FC24" w14:textId="1A079D78" w:rsidR="00860104" w:rsidRDefault="00860104" w:rsidP="00CC7EC8">
      <w:pPr>
        <w:pStyle w:val="BodyText"/>
        <w:tabs>
          <w:tab w:val="left" w:pos="1670"/>
        </w:tabs>
        <w:spacing w:before="15"/>
        <w:ind w:left="604"/>
        <w:rPr>
          <w:sz w:val="18"/>
        </w:rPr>
      </w:pPr>
    </w:p>
    <w:sectPr w:rsidR="00860104">
      <w:type w:val="continuous"/>
      <w:pgSz w:w="11910" w:h="16840"/>
      <w:pgMar w:top="42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E38BE"/>
    <w:multiLevelType w:val="hybridMultilevel"/>
    <w:tmpl w:val="04EC392C"/>
    <w:lvl w:ilvl="0" w:tplc="A584363C">
      <w:start w:val="1"/>
      <w:numFmt w:val="decimal"/>
      <w:lvlText w:val="%1."/>
      <w:lvlJc w:val="left"/>
      <w:pPr>
        <w:ind w:left="736" w:hanging="281"/>
        <w:jc w:val="left"/>
      </w:pPr>
      <w:rPr>
        <w:rFonts w:hint="default"/>
        <w:w w:val="91"/>
        <w:lang w:val="en-US" w:eastAsia="en-US" w:bidi="ar-SA"/>
      </w:rPr>
    </w:lvl>
    <w:lvl w:ilvl="1" w:tplc="1FC646FE">
      <w:numFmt w:val="bullet"/>
      <w:lvlText w:val="•"/>
      <w:lvlJc w:val="left"/>
      <w:pPr>
        <w:ind w:left="1574" w:hanging="281"/>
      </w:pPr>
      <w:rPr>
        <w:rFonts w:hint="default"/>
        <w:lang w:val="en-US" w:eastAsia="en-US" w:bidi="ar-SA"/>
      </w:rPr>
    </w:lvl>
    <w:lvl w:ilvl="2" w:tplc="D1564E0C">
      <w:numFmt w:val="bullet"/>
      <w:lvlText w:val="•"/>
      <w:lvlJc w:val="left"/>
      <w:pPr>
        <w:ind w:left="2408" w:hanging="281"/>
      </w:pPr>
      <w:rPr>
        <w:rFonts w:hint="default"/>
        <w:lang w:val="en-US" w:eastAsia="en-US" w:bidi="ar-SA"/>
      </w:rPr>
    </w:lvl>
    <w:lvl w:ilvl="3" w:tplc="90DCBA2C">
      <w:numFmt w:val="bullet"/>
      <w:lvlText w:val="•"/>
      <w:lvlJc w:val="left"/>
      <w:pPr>
        <w:ind w:left="3243" w:hanging="281"/>
      </w:pPr>
      <w:rPr>
        <w:rFonts w:hint="default"/>
        <w:lang w:val="en-US" w:eastAsia="en-US" w:bidi="ar-SA"/>
      </w:rPr>
    </w:lvl>
    <w:lvl w:ilvl="4" w:tplc="B09A72B6">
      <w:numFmt w:val="bullet"/>
      <w:lvlText w:val="•"/>
      <w:lvlJc w:val="left"/>
      <w:pPr>
        <w:ind w:left="4077" w:hanging="281"/>
      </w:pPr>
      <w:rPr>
        <w:rFonts w:hint="default"/>
        <w:lang w:val="en-US" w:eastAsia="en-US" w:bidi="ar-SA"/>
      </w:rPr>
    </w:lvl>
    <w:lvl w:ilvl="5" w:tplc="1E40F346">
      <w:numFmt w:val="bullet"/>
      <w:lvlText w:val="•"/>
      <w:lvlJc w:val="left"/>
      <w:pPr>
        <w:ind w:left="4912" w:hanging="281"/>
      </w:pPr>
      <w:rPr>
        <w:rFonts w:hint="default"/>
        <w:lang w:val="en-US" w:eastAsia="en-US" w:bidi="ar-SA"/>
      </w:rPr>
    </w:lvl>
    <w:lvl w:ilvl="6" w:tplc="743C8A40">
      <w:numFmt w:val="bullet"/>
      <w:lvlText w:val="•"/>
      <w:lvlJc w:val="left"/>
      <w:pPr>
        <w:ind w:left="5746" w:hanging="281"/>
      </w:pPr>
      <w:rPr>
        <w:rFonts w:hint="default"/>
        <w:lang w:val="en-US" w:eastAsia="en-US" w:bidi="ar-SA"/>
      </w:rPr>
    </w:lvl>
    <w:lvl w:ilvl="7" w:tplc="36582896">
      <w:numFmt w:val="bullet"/>
      <w:lvlText w:val="•"/>
      <w:lvlJc w:val="left"/>
      <w:pPr>
        <w:ind w:left="6580" w:hanging="281"/>
      </w:pPr>
      <w:rPr>
        <w:rFonts w:hint="default"/>
        <w:lang w:val="en-US" w:eastAsia="en-US" w:bidi="ar-SA"/>
      </w:rPr>
    </w:lvl>
    <w:lvl w:ilvl="8" w:tplc="75BAF19C">
      <w:numFmt w:val="bullet"/>
      <w:lvlText w:val="•"/>
      <w:lvlJc w:val="left"/>
      <w:pPr>
        <w:ind w:left="7415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04"/>
    <w:rsid w:val="001C232D"/>
    <w:rsid w:val="00283FBE"/>
    <w:rsid w:val="00341AC7"/>
    <w:rsid w:val="00420D93"/>
    <w:rsid w:val="00487424"/>
    <w:rsid w:val="0052328F"/>
    <w:rsid w:val="00596D08"/>
    <w:rsid w:val="006E148D"/>
    <w:rsid w:val="00711833"/>
    <w:rsid w:val="0076155F"/>
    <w:rsid w:val="00860104"/>
    <w:rsid w:val="008722EC"/>
    <w:rsid w:val="008B4551"/>
    <w:rsid w:val="00900DDB"/>
    <w:rsid w:val="00A90502"/>
    <w:rsid w:val="00B341AB"/>
    <w:rsid w:val="00C92C71"/>
    <w:rsid w:val="00CC7EC8"/>
    <w:rsid w:val="00CE7AAD"/>
    <w:rsid w:val="00ED2555"/>
    <w:rsid w:val="00F02B91"/>
    <w:rsid w:val="00F5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A030"/>
  <w15:docId w15:val="{BCD5578D-C7BF-4E74-BA4F-CE3B8CA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53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5F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4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7EC8"/>
    <w:pPr>
      <w:widowControl/>
      <w:autoSpaceDE/>
      <w:autoSpaceDN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Revised_NEW-  Keynote 2nd MICoMs 2019_Prof.Aan Komariah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Revised_NEW-  Keynote 2nd MICoMs 2019_Prof.Aan Komariah</dc:title>
  <dc:creator>WIN_7 ULT</dc:creator>
  <cp:lastModifiedBy>Ratri Candrasari</cp:lastModifiedBy>
  <cp:revision>5</cp:revision>
  <dcterms:created xsi:type="dcterms:W3CDTF">2020-09-26T04:16:00Z</dcterms:created>
  <dcterms:modified xsi:type="dcterms:W3CDTF">2020-09-28T04:36:00Z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Nitro Pro 11 (11.0.5.270)</vt:lpwstr>
  </property>
  <property fmtid="{D5CDD505-2E9C-101B-9397-08002B2CF9AE}" pid="4" name="LastSaved">
    <vt:filetime>2020-08-18T00:00:00Z</vt:filetime>
  </property>
</Properties>
</file>